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8BE0" w14:textId="77777777" w:rsidR="00471EB5" w:rsidRDefault="00471EB5" w:rsidP="00471EB5">
      <w:pPr>
        <w:jc w:val="center"/>
        <w:rPr>
          <w:b/>
          <w:bCs/>
          <w:color w:val="000000"/>
          <w:sz w:val="28"/>
          <w:szCs w:val="28"/>
        </w:rPr>
      </w:pPr>
    </w:p>
    <w:p w14:paraId="3C76BE15" w14:textId="77777777" w:rsidR="00471EB5" w:rsidRDefault="00471EB5" w:rsidP="00471EB5">
      <w:pPr>
        <w:jc w:val="center"/>
        <w:rPr>
          <w:b/>
          <w:bCs/>
          <w:color w:val="000000"/>
          <w:sz w:val="28"/>
          <w:szCs w:val="28"/>
        </w:rPr>
      </w:pPr>
      <w:r w:rsidRPr="004D365A">
        <w:rPr>
          <w:b/>
          <w:bCs/>
          <w:color w:val="000000"/>
          <w:sz w:val="28"/>
          <w:szCs w:val="28"/>
        </w:rPr>
        <w:t>EDİRNE AMATÖR SPOR KULÜPLERİ FEDERASYONU BAŞKANLIĞI</w:t>
      </w:r>
    </w:p>
    <w:p w14:paraId="3266FDD4" w14:textId="77777777" w:rsidR="00471EB5" w:rsidRPr="004D365A" w:rsidRDefault="00471EB5" w:rsidP="00471EB5">
      <w:pPr>
        <w:jc w:val="center"/>
        <w:rPr>
          <w:b/>
          <w:bCs/>
          <w:color w:val="000000"/>
          <w:sz w:val="28"/>
          <w:szCs w:val="28"/>
        </w:rPr>
      </w:pPr>
    </w:p>
    <w:p w14:paraId="34246B75" w14:textId="77777777" w:rsidR="00471EB5" w:rsidRDefault="00471EB5" w:rsidP="00471EB5">
      <w:pPr>
        <w:framePr w:hSpace="141" w:wrap="auto" w:vAnchor="text" w:hAnchor="page" w:x="504" w:y="311"/>
        <w:rPr>
          <w:sz w:val="18"/>
          <w:szCs w:val="18"/>
        </w:rPr>
      </w:pPr>
    </w:p>
    <w:p w14:paraId="743B3F3E" w14:textId="77777777" w:rsidR="00471EB5" w:rsidRDefault="00471EB5" w:rsidP="00471EB5">
      <w:pPr>
        <w:rPr>
          <w:b/>
          <w:color w:val="FF0000"/>
          <w:sz w:val="28"/>
          <w:szCs w:val="28"/>
        </w:rPr>
      </w:pPr>
    </w:p>
    <w:p w14:paraId="1FF62244" w14:textId="6D63DC8C" w:rsidR="00471EB5" w:rsidRDefault="00571E1A" w:rsidP="00471EB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246A24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-202</w:t>
      </w:r>
      <w:r w:rsidR="00246A24">
        <w:rPr>
          <w:b/>
          <w:color w:val="FF0000"/>
          <w:sz w:val="28"/>
          <w:szCs w:val="28"/>
        </w:rPr>
        <w:t>6</w:t>
      </w:r>
      <w:r w:rsidR="00471EB5" w:rsidRPr="00750E57">
        <w:rPr>
          <w:b/>
          <w:color w:val="FF0000"/>
          <w:sz w:val="28"/>
          <w:szCs w:val="28"/>
        </w:rPr>
        <w:t xml:space="preserve"> </w:t>
      </w:r>
      <w:r w:rsidR="00471EB5">
        <w:rPr>
          <w:b/>
          <w:color w:val="FF0000"/>
          <w:sz w:val="28"/>
          <w:szCs w:val="28"/>
        </w:rPr>
        <w:t xml:space="preserve">SÜPER </w:t>
      </w:r>
      <w:proofErr w:type="gramStart"/>
      <w:r w:rsidR="00471EB5">
        <w:rPr>
          <w:b/>
          <w:color w:val="FF0000"/>
          <w:sz w:val="28"/>
          <w:szCs w:val="28"/>
        </w:rPr>
        <w:t xml:space="preserve">AMATÖR </w:t>
      </w:r>
      <w:r>
        <w:rPr>
          <w:b/>
          <w:color w:val="FF0000"/>
          <w:sz w:val="28"/>
          <w:szCs w:val="28"/>
        </w:rPr>
        <w:t xml:space="preserve"> LİG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246A24">
        <w:rPr>
          <w:b/>
          <w:color w:val="FF0000"/>
          <w:sz w:val="28"/>
          <w:szCs w:val="28"/>
        </w:rPr>
        <w:t>OYNANACAK MÜSABAKALAR</w:t>
      </w:r>
    </w:p>
    <w:p w14:paraId="42C83904" w14:textId="77777777" w:rsidR="00246A24" w:rsidRPr="00750E57" w:rsidRDefault="00246A24" w:rsidP="00471EB5">
      <w:pPr>
        <w:jc w:val="center"/>
        <w:rPr>
          <w:b/>
          <w:color w:val="FF0000"/>
          <w:sz w:val="28"/>
          <w:szCs w:val="28"/>
        </w:rPr>
      </w:pPr>
    </w:p>
    <w:p w14:paraId="6D9A404D" w14:textId="5D6A4D0F" w:rsidR="00471EB5" w:rsidRDefault="00246A24" w:rsidP="00471EB5">
      <w:pPr>
        <w:rPr>
          <w:b/>
          <w:sz w:val="28"/>
          <w:szCs w:val="28"/>
          <w:highlight w:val="yellow"/>
        </w:rPr>
      </w:pPr>
      <w:r w:rsidRPr="00246A24">
        <w:rPr>
          <w:b/>
          <w:sz w:val="28"/>
          <w:szCs w:val="28"/>
        </w:rPr>
        <w:drawing>
          <wp:inline distT="0" distB="0" distL="0" distR="0" wp14:anchorId="521B0FD1" wp14:editId="24F79B9A">
            <wp:extent cx="5759450" cy="2564130"/>
            <wp:effectExtent l="0" t="0" r="0" b="7620"/>
            <wp:docPr id="4274245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24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AD71F" w14:textId="77777777" w:rsidR="00246A24" w:rsidRPr="00750E57" w:rsidRDefault="00246A24" w:rsidP="00471EB5">
      <w:pPr>
        <w:rPr>
          <w:b/>
          <w:sz w:val="28"/>
          <w:szCs w:val="28"/>
          <w:highlight w:val="yellow"/>
        </w:rPr>
      </w:pPr>
    </w:p>
    <w:p w14:paraId="51A1ADC7" w14:textId="30D4444E" w:rsidR="00471EB5" w:rsidRPr="0003584F" w:rsidRDefault="00571E1A" w:rsidP="00471EB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246A24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-202</w:t>
      </w:r>
      <w:r w:rsidR="00246A24">
        <w:rPr>
          <w:b/>
          <w:color w:val="FF0000"/>
          <w:sz w:val="28"/>
          <w:szCs w:val="28"/>
        </w:rPr>
        <w:t>6</w:t>
      </w:r>
      <w:r w:rsidR="00471EB5" w:rsidRPr="00750E57">
        <w:rPr>
          <w:b/>
          <w:color w:val="FF0000"/>
          <w:sz w:val="28"/>
          <w:szCs w:val="28"/>
        </w:rPr>
        <w:t xml:space="preserve"> </w:t>
      </w:r>
      <w:r w:rsidR="00471EB5">
        <w:rPr>
          <w:b/>
          <w:color w:val="FF0000"/>
          <w:sz w:val="28"/>
          <w:szCs w:val="28"/>
        </w:rPr>
        <w:t xml:space="preserve">SÜPER </w:t>
      </w:r>
      <w:proofErr w:type="gramStart"/>
      <w:r w:rsidR="00471EB5">
        <w:rPr>
          <w:b/>
          <w:color w:val="FF0000"/>
          <w:sz w:val="28"/>
          <w:szCs w:val="28"/>
        </w:rPr>
        <w:t xml:space="preserve">AMATÖR </w:t>
      </w:r>
      <w:r>
        <w:rPr>
          <w:b/>
          <w:color w:val="FF0000"/>
          <w:sz w:val="28"/>
          <w:szCs w:val="28"/>
        </w:rPr>
        <w:t xml:space="preserve"> LİG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471EB5">
        <w:rPr>
          <w:b/>
          <w:color w:val="FF0000"/>
          <w:sz w:val="28"/>
          <w:szCs w:val="28"/>
        </w:rPr>
        <w:t>PUAN DU</w:t>
      </w:r>
      <w:r w:rsidR="00471EB5" w:rsidRPr="00750E57">
        <w:rPr>
          <w:b/>
          <w:color w:val="FF0000"/>
          <w:sz w:val="28"/>
          <w:szCs w:val="28"/>
        </w:rPr>
        <w:t>R</w:t>
      </w:r>
      <w:r w:rsidR="00471EB5">
        <w:rPr>
          <w:b/>
          <w:color w:val="FF0000"/>
          <w:sz w:val="28"/>
          <w:szCs w:val="28"/>
        </w:rPr>
        <w:t>U</w:t>
      </w:r>
      <w:r w:rsidR="00471EB5" w:rsidRPr="00750E57">
        <w:rPr>
          <w:b/>
          <w:color w:val="FF0000"/>
          <w:sz w:val="28"/>
          <w:szCs w:val="28"/>
        </w:rPr>
        <w:t>MU</w:t>
      </w:r>
    </w:p>
    <w:tbl>
      <w:tblPr>
        <w:tblW w:w="836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2496"/>
        <w:gridCol w:w="474"/>
        <w:gridCol w:w="567"/>
        <w:gridCol w:w="432"/>
        <w:gridCol w:w="567"/>
        <w:gridCol w:w="567"/>
        <w:gridCol w:w="567"/>
        <w:gridCol w:w="567"/>
        <w:gridCol w:w="1559"/>
      </w:tblGrid>
      <w:tr w:rsidR="00471EB5" w:rsidRPr="00750E57" w14:paraId="36824F7B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948309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5673BEA5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Takımlar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16599A2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21C39F97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68CE1F1F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68CDC1A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24E4A43E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727DAD58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A700C77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P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179B290B" w14:textId="77777777" w:rsidR="00471EB5" w:rsidRPr="00750E57" w:rsidRDefault="00471EB5" w:rsidP="006E0F31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0E57">
              <w:rPr>
                <w:b/>
                <w:bCs/>
                <w:color w:val="000000"/>
                <w:sz w:val="28"/>
                <w:szCs w:val="28"/>
              </w:rPr>
              <w:t>AV</w:t>
            </w:r>
          </w:p>
        </w:tc>
      </w:tr>
      <w:tr w:rsidR="00471EB5" w:rsidRPr="00750E57" w14:paraId="65A320DB" w14:textId="77777777" w:rsidTr="006E0F31">
        <w:trPr>
          <w:trHeight w:val="1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02FFC46" w14:textId="77777777" w:rsidR="00471EB5" w:rsidRPr="003A4FA4" w:rsidRDefault="00471EB5" w:rsidP="006E0F31">
            <w:pPr>
              <w:spacing w:line="276" w:lineRule="auto"/>
              <w:ind w:left="-315" w:firstLine="315"/>
              <w:rPr>
                <w:b/>
                <w:color w:val="000000"/>
                <w:sz w:val="20"/>
                <w:szCs w:val="20"/>
              </w:rPr>
            </w:pPr>
            <w:r w:rsidRPr="003A4FA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EDD410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DED19FE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C0AF73F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BBBFAC9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90D51F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04CF9E1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41AEAA2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A7FDAD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2BBB1DC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71EB5" w:rsidRPr="00750E57" w14:paraId="6EA199B5" w14:textId="77777777" w:rsidTr="006E0F31">
        <w:trPr>
          <w:trHeight w:val="1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E306CE4" w14:textId="77777777" w:rsidR="00471EB5" w:rsidRPr="003A4FA4" w:rsidRDefault="00471EB5" w:rsidP="006E0F31">
            <w:pPr>
              <w:spacing w:line="276" w:lineRule="auto"/>
              <w:ind w:left="-315" w:firstLine="315"/>
              <w:rPr>
                <w:b/>
                <w:color w:val="000000"/>
                <w:sz w:val="20"/>
                <w:szCs w:val="20"/>
              </w:rPr>
            </w:pPr>
            <w:r w:rsidRPr="003A4FA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2CE3FEB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76F317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586F3A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6AFF4EA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537DC3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90C89FD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1169B55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51DF59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EF24082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71EB5" w:rsidRPr="00750E57" w14:paraId="4B0FC37A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892B6D4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A4FA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7CC971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148D981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2CD0174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BDA5F2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F93F07C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97D8809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FD88395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03CBB74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F02031" w14:textId="77777777" w:rsidR="00471EB5" w:rsidRPr="003A4FA4" w:rsidRDefault="00471EB5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71EB5" w:rsidRPr="00750E57" w14:paraId="14ACC318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6CB0AB2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A4FA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6660D4E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4193D7B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75870D9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6EE1484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695E412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F5B5165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D4E54C7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1171BE8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E963CF0" w14:textId="77777777" w:rsidR="00471EB5" w:rsidRPr="003A4FA4" w:rsidRDefault="00471EB5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FBE" w:rsidRPr="00750E57" w14:paraId="5B72AF44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2C53122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A4FA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1FAAEC9" w14:textId="77777777" w:rsidR="00664FBE" w:rsidRPr="003A4FA4" w:rsidRDefault="00664FBE" w:rsidP="00F358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91008CC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2E414A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48BA326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BFEDEE5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B9B4DB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E5C2234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990D6A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DA48441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FBE" w:rsidRPr="00750E57" w14:paraId="4A3C05C7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9BAB512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AC1468F" w14:textId="77777777" w:rsidR="00664FBE" w:rsidRPr="003A4FA4" w:rsidRDefault="00664FBE" w:rsidP="00F358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3BCBFAF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1246FC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73A040C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B9F350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3B80B52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69718A9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D99FD5C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9996D4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FBE" w:rsidRPr="00750E57" w14:paraId="1173E65E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7BB6770F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2027D80" w14:textId="77777777" w:rsidR="00664FBE" w:rsidRDefault="00664FBE" w:rsidP="00F358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4956580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263BCB7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74B6A75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33FEA44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60B026E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F68F3A0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8572DC5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383C6F2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FBE" w:rsidRPr="00750E57" w14:paraId="6FB387ED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26595D52" w14:textId="77777777" w:rsidR="00664FBE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D5DDCF8" w14:textId="77777777" w:rsidR="00664FBE" w:rsidRDefault="00664FBE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4F2E931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5E8C123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46285E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877105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207A29D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9F613B0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05E18B0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4E5D1EF" w14:textId="77777777" w:rsidR="00664FBE" w:rsidRPr="003A4FA4" w:rsidRDefault="00664FBE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71E1A" w:rsidRPr="00750E57" w14:paraId="2ECD20D8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5728FF9" w14:textId="77777777" w:rsidR="00571E1A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0A2D7B" w14:textId="77777777" w:rsidR="00571E1A" w:rsidRDefault="00571E1A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C7FA259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78401EE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E4AD9E1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8958573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2D583B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9EA5E6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24F59EC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93985C0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71E1A" w:rsidRPr="00750E57" w14:paraId="5E379F5D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0E71CF52" w14:textId="77777777" w:rsidR="00571E1A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2B2FE4" w14:textId="77777777" w:rsidR="00571E1A" w:rsidRDefault="00571E1A" w:rsidP="006E0F3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6D91305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0BB94D1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748BBEA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C5DDD5E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80250E4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E60A7A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32CC761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E9C501" w14:textId="77777777" w:rsidR="00571E1A" w:rsidRPr="003A4FA4" w:rsidRDefault="00571E1A" w:rsidP="006E0F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6E9911F" w14:textId="77777777" w:rsidR="00471EB5" w:rsidRPr="00750E57" w:rsidRDefault="00471EB5" w:rsidP="00471EB5">
      <w:pPr>
        <w:rPr>
          <w:b/>
          <w:sz w:val="28"/>
          <w:szCs w:val="28"/>
          <w:highlight w:val="yellow"/>
        </w:rPr>
      </w:pPr>
    </w:p>
    <w:sectPr w:rsidR="00471EB5" w:rsidRPr="00750E57" w:rsidSect="00DD2E21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57"/>
    <w:rsid w:val="000D789D"/>
    <w:rsid w:val="001556C4"/>
    <w:rsid w:val="00183604"/>
    <w:rsid w:val="00193A4B"/>
    <w:rsid w:val="001A5EA2"/>
    <w:rsid w:val="001C6F1B"/>
    <w:rsid w:val="00246A24"/>
    <w:rsid w:val="00247040"/>
    <w:rsid w:val="002A5D3C"/>
    <w:rsid w:val="002E5BCD"/>
    <w:rsid w:val="00376F35"/>
    <w:rsid w:val="003B7621"/>
    <w:rsid w:val="003D712E"/>
    <w:rsid w:val="004315AB"/>
    <w:rsid w:val="004416BE"/>
    <w:rsid w:val="00471EB5"/>
    <w:rsid w:val="00472501"/>
    <w:rsid w:val="00571E1A"/>
    <w:rsid w:val="005E7C68"/>
    <w:rsid w:val="00664FBE"/>
    <w:rsid w:val="00687DE5"/>
    <w:rsid w:val="006A0F1A"/>
    <w:rsid w:val="00750E57"/>
    <w:rsid w:val="00825E99"/>
    <w:rsid w:val="00834B89"/>
    <w:rsid w:val="00836762"/>
    <w:rsid w:val="008556D3"/>
    <w:rsid w:val="008742F3"/>
    <w:rsid w:val="008F6B48"/>
    <w:rsid w:val="00970D0C"/>
    <w:rsid w:val="009A5734"/>
    <w:rsid w:val="00A70EA6"/>
    <w:rsid w:val="00AD1843"/>
    <w:rsid w:val="00B04108"/>
    <w:rsid w:val="00C33DED"/>
    <w:rsid w:val="00C66D80"/>
    <w:rsid w:val="00CD065C"/>
    <w:rsid w:val="00DC5ED6"/>
    <w:rsid w:val="00DF1782"/>
    <w:rsid w:val="00E60955"/>
    <w:rsid w:val="00F45B7C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F777"/>
  <w15:docId w15:val="{B377EF36-78F2-42DB-9434-161EE8A5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AMATÖR SPOR</cp:lastModifiedBy>
  <cp:revision>3</cp:revision>
  <cp:lastPrinted>2024-10-30T06:21:00Z</cp:lastPrinted>
  <dcterms:created xsi:type="dcterms:W3CDTF">2025-10-20T07:35:00Z</dcterms:created>
  <dcterms:modified xsi:type="dcterms:W3CDTF">2025-10-20T07:37:00Z</dcterms:modified>
</cp:coreProperties>
</file>